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71" w:rsidRPr="00077471" w:rsidRDefault="00077471" w:rsidP="00077471">
      <w:pPr>
        <w:jc w:val="center"/>
        <w:rPr>
          <w:b/>
        </w:rPr>
      </w:pPr>
      <w:r w:rsidRPr="00077471">
        <w:rPr>
          <w:b/>
        </w:rPr>
        <w:t>АНАЛИЗ РАССМОТРЕННЫХ ОБРАЩЕНИЙ за 3 квартал 201</w:t>
      </w:r>
      <w:r w:rsidR="00010B6D">
        <w:rPr>
          <w:b/>
        </w:rPr>
        <w:t>8</w:t>
      </w:r>
      <w:r w:rsidRPr="00077471">
        <w:rPr>
          <w:b/>
        </w:rPr>
        <w:t xml:space="preserve"> ГОДА</w:t>
      </w:r>
    </w:p>
    <w:p w:rsidR="00077471" w:rsidRPr="00077471" w:rsidRDefault="00077471" w:rsidP="00077471">
      <w:pPr>
        <w:jc w:val="center"/>
        <w:rPr>
          <w:b/>
        </w:rPr>
      </w:pPr>
      <w:r w:rsidRPr="00077471">
        <w:rPr>
          <w:b/>
        </w:rPr>
        <w:t>МЗ РА</w:t>
      </w: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t>ТАБЛИЦА №1</w:t>
      </w:r>
    </w:p>
    <w:tbl>
      <w:tblPr>
        <w:tblW w:w="152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682"/>
        <w:gridCol w:w="992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59"/>
        <w:gridCol w:w="1134"/>
      </w:tblGrid>
      <w:tr w:rsidR="00077471" w:rsidRPr="00077471" w:rsidTr="00010B6D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Показатели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Количество</w:t>
            </w:r>
          </w:p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 xml:space="preserve">Из них 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жалоб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поддержано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ВОПРОСОВ</w:t>
            </w:r>
          </w:p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 жалоб</w:t>
            </w:r>
          </w:p>
        </w:tc>
      </w:tr>
      <w:tr w:rsidR="00077471" w:rsidRPr="00077471" w:rsidTr="00010B6D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3.Из них: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gramStart"/>
            <w:r w:rsidRPr="00077471"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повт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Дуб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Предлож</w:t>
            </w:r>
            <w:proofErr w:type="spellEnd"/>
            <w:r w:rsidRPr="00077471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Заявлений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Жалоб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Поступило на разрешение за 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Всего рассмотрено за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B56500">
            <w:r w:rsidRPr="00AD0892">
              <w:t>Остаток</w:t>
            </w:r>
            <w:r w:rsidR="00AD0892" w:rsidRPr="00AD0892">
              <w:t xml:space="preserve"> </w:t>
            </w:r>
            <w:r w:rsidRPr="00AD0892">
              <w:t>не</w:t>
            </w:r>
            <w:r w:rsidR="00B56500">
              <w:t xml:space="preserve"> </w:t>
            </w:r>
            <w:r w:rsidRPr="00AD0892">
              <w:t>рассмотр</w:t>
            </w:r>
            <w:r w:rsidR="00B56500">
              <w:t>ено</w:t>
            </w:r>
            <w:r w:rsidRPr="00AD0892">
              <w:t xml:space="preserve"> на конец квартала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D0892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Проведено проверок всего / в т.ч. по жалобам,/в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5.1</w:t>
            </w:r>
            <w:r w:rsidRPr="00077471">
              <w:t>. Выездная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5.2.</w:t>
            </w:r>
            <w:r w:rsidRPr="00077471">
              <w:t xml:space="preserve"> Документарная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5.3</w:t>
            </w:r>
            <w:r w:rsidRPr="00077471">
              <w:t>.Выдано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rPr>
                <w:b/>
                <w:i/>
              </w:rPr>
              <w:t>5.4</w:t>
            </w:r>
            <w:r w:rsidRPr="00077471">
              <w:t>.Привлечено всего к ответственности,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5.4.1. руководителей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5.4.2.врачей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5.4.3 средний медперсонал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C947B7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AD0892" w:rsidRDefault="00077471" w:rsidP="00077471">
            <w:r w:rsidRPr="00AD0892">
              <w:t>Поступили через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Управление Президента-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Минздрав России-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Правительство РА-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Росздравнадзор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23CF3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Роспотребнадзор</w:t>
            </w:r>
            <w:proofErr w:type="spellEnd"/>
            <w:r w:rsidRPr="00077471">
              <w:t xml:space="preserve"> 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Прокуратура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Минтруд 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СУСК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697C" w:rsidRPr="00077471" w:rsidTr="00010B6D">
        <w:trPr>
          <w:gridAfter w:val="7"/>
          <w:wAfter w:w="7512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C" w:rsidRPr="00077471" w:rsidRDefault="005B697C" w:rsidP="00077471"/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C" w:rsidRPr="00077471" w:rsidRDefault="005B697C" w:rsidP="00077471">
            <w:r>
              <w:t>Министерство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7C" w:rsidRDefault="005B697C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C" w:rsidRDefault="005B697C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C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C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7C" w:rsidRDefault="005B697C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t>ТАБЛИЦА № 2. Поступившие ОБРАЩЕНИЯ в разрезе адм</w:t>
      </w:r>
      <w:proofErr w:type="gramStart"/>
      <w:r w:rsidRPr="00077471">
        <w:rPr>
          <w:b/>
        </w:rPr>
        <w:t>.-</w:t>
      </w:r>
      <w:proofErr w:type="gramEnd"/>
      <w:r w:rsidRPr="00077471">
        <w:rPr>
          <w:b/>
        </w:rPr>
        <w:t>территориальных образований Республики Алтай</w:t>
      </w:r>
    </w:p>
    <w:p w:rsidR="00077471" w:rsidRPr="00077471" w:rsidRDefault="00077471" w:rsidP="000774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077471" w:rsidRPr="00077471" w:rsidTr="001068A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 xml:space="preserve">Обращения поступили </w:t>
            </w:r>
            <w:proofErr w:type="gramStart"/>
            <w:r w:rsidRPr="00077471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обращений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них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</w:t>
            </w:r>
          </w:p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Поддержано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 жалоб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Горно-Алтайск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3</w:t>
            </w:r>
            <w:r w:rsidR="00B44836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Майма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530CEC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Чоя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Турочак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Чемал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Шебалино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Онгудай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Усть-Кан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Усть-Кокса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Улаган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Кош-Агач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16C3E" w:rsidP="00077471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6244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44" w:rsidRPr="00077471" w:rsidRDefault="00AB6244" w:rsidP="00077471"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44" w:rsidRPr="00077471" w:rsidRDefault="00AB6244" w:rsidP="00077471">
            <w:r>
              <w:t>Не указан почтовый адрес при направлении электронного сообщения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4" w:rsidRDefault="00AB6244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4" w:rsidRDefault="00AB6244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4" w:rsidRDefault="00AB6244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4" w:rsidRPr="00077471" w:rsidRDefault="00AB6244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44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1</w:t>
            </w:r>
            <w:r w:rsidR="00AB6244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Иные (извне республики)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B6244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B6244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B6244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B6244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B6244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7471" w:rsidRPr="00077471" w:rsidTr="001068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B44836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</w:p>
    <w:p w:rsidR="00077471" w:rsidRDefault="00077471" w:rsidP="00077471">
      <w:pPr>
        <w:rPr>
          <w:b/>
        </w:rPr>
      </w:pPr>
    </w:p>
    <w:p w:rsidR="00B44836" w:rsidRPr="00077471" w:rsidRDefault="00B44836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lastRenderedPageBreak/>
        <w:t>ТАБЛИЦА № 3. Показатели по ВОПРОСАМ (жалобы) на действия (бездействия) подведомственных организаций, их должностных лиц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3635"/>
        <w:gridCol w:w="851"/>
        <w:gridCol w:w="708"/>
        <w:gridCol w:w="993"/>
        <w:gridCol w:w="992"/>
        <w:gridCol w:w="992"/>
        <w:gridCol w:w="1418"/>
        <w:gridCol w:w="1134"/>
        <w:gridCol w:w="3963"/>
      </w:tblGrid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Наименования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 обращений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 xml:space="preserve">Количество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Из них поддержано</w:t>
            </w:r>
          </w:p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Проверки</w:t>
            </w:r>
          </w:p>
          <w:p w:rsidR="00077471" w:rsidRPr="00077471" w:rsidRDefault="00077471" w:rsidP="00077471">
            <w:pPr>
              <w:rPr>
                <w:b/>
              </w:rPr>
            </w:pPr>
            <w:proofErr w:type="gramStart"/>
            <w:r w:rsidRPr="00077471">
              <w:rPr>
                <w:b/>
              </w:rPr>
              <w:t>(выездные, документарные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Принятые меры по поддержанным обращениям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вопросов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т.ч. жалоб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Кол-во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т.ч. жалоб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Кол-во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 т.ч. жалоб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Республиканская больница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906A7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95" w:rsidRDefault="009A3695" w:rsidP="009A3695">
            <w:pPr>
              <w:pStyle w:val="a6"/>
              <w:numPr>
                <w:ilvl w:val="0"/>
                <w:numId w:val="1"/>
              </w:numPr>
            </w:pPr>
            <w:r>
              <w:t>п</w:t>
            </w:r>
            <w:r w:rsidR="00A268FB">
              <w:t>ациент госпитализирован</w:t>
            </w:r>
            <w:r>
              <w:t>;</w:t>
            </w:r>
          </w:p>
          <w:p w:rsidR="00077471" w:rsidRPr="00077471" w:rsidRDefault="009A3695" w:rsidP="009A3695">
            <w:pPr>
              <w:pStyle w:val="a6"/>
              <w:numPr>
                <w:ilvl w:val="0"/>
                <w:numId w:val="1"/>
              </w:numPr>
            </w:pPr>
            <w:r>
              <w:t>по итогам проверки главному врачу рекомендовано снять стимулирующие выплаты с врача-невролога.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Психиатрическая больница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Перинатальный 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Противотуб</w:t>
            </w:r>
            <w:proofErr w:type="spellEnd"/>
            <w:r w:rsidRPr="00077471">
              <w:t>. диспансер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06A7F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ЦМК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Республ</w:t>
            </w:r>
            <w:proofErr w:type="spellEnd"/>
            <w:r w:rsidRPr="00077471">
              <w:t xml:space="preserve">. </w:t>
            </w:r>
            <w:proofErr w:type="spellStart"/>
            <w:r w:rsidRPr="00077471">
              <w:t>стоматол</w:t>
            </w:r>
            <w:proofErr w:type="spellEnd"/>
            <w:r w:rsidRPr="00077471">
              <w:t>. поликлиника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Стоматол</w:t>
            </w:r>
            <w:proofErr w:type="spellEnd"/>
            <w:r w:rsidRPr="00077471">
              <w:t>. поликлиника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FA5E0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Майминская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9A3695" w:rsidP="00077471">
            <w:r>
              <w:t>медицинская сестра уволена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Чойская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Чемальская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A3695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9A3695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28432A" w:rsidP="00077471">
            <w:r>
              <w:t>главному врачу рекомендовано вынести дисциплинарное взыскание медицинской сестре в форме выговора</w:t>
            </w: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Шебалинская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EB157D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Онгудайская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Усть-Канская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Усть-Коксинская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Улаганская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Акташская</w:t>
            </w:r>
            <w:proofErr w:type="spellEnd"/>
            <w:r w:rsidRPr="00077471">
              <w:t xml:space="preserve"> больница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29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Кош-Агачская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lastRenderedPageBreak/>
              <w:t>30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roofErr w:type="spellStart"/>
            <w:r w:rsidRPr="00077471">
              <w:t>Турочакская</w:t>
            </w:r>
            <w:proofErr w:type="spellEnd"/>
            <w:r w:rsidRPr="00077471">
              <w:t xml:space="preserve"> 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  <w:tr w:rsidR="00077471" w:rsidRPr="00077471" w:rsidTr="0050586A">
        <w:trPr>
          <w:trHeight w:val="10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32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7C6556" w:rsidP="0007747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A268FB" w:rsidP="000774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71" w:rsidRPr="00077471" w:rsidRDefault="00077471" w:rsidP="00077471"/>
        </w:tc>
      </w:tr>
    </w:tbl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t>ТАБЛИЦА № 4</w:t>
      </w:r>
    </w:p>
    <w:p w:rsidR="00077471" w:rsidRPr="00077471" w:rsidRDefault="00077471" w:rsidP="00077471"/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1559"/>
        <w:gridCol w:w="1252"/>
        <w:gridCol w:w="868"/>
        <w:gridCol w:w="998"/>
        <w:gridCol w:w="1214"/>
        <w:gridCol w:w="1214"/>
        <w:gridCol w:w="1388"/>
      </w:tblGrid>
      <w:tr w:rsidR="00077471" w:rsidRPr="00077471" w:rsidTr="00E07AF2"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Решения, принятые по результатам рассмотрения ВОПРОСОВ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Всего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%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до 10</w:t>
            </w:r>
          </w:p>
          <w:p w:rsidR="00077471" w:rsidRPr="00077471" w:rsidRDefault="00077471" w:rsidP="00077471">
            <w:r w:rsidRPr="00077471">
              <w:t>дней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до 1 </w:t>
            </w:r>
            <w:proofErr w:type="spellStart"/>
            <w:proofErr w:type="gramStart"/>
            <w:r w:rsidRPr="00077471">
              <w:t>мес</w:t>
            </w:r>
            <w:proofErr w:type="spellEnd"/>
            <w:proofErr w:type="gramEnd"/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 xml:space="preserve">Свыше 1 </w:t>
            </w:r>
            <w:proofErr w:type="spellStart"/>
            <w:proofErr w:type="gramStart"/>
            <w:r w:rsidRPr="00077471">
              <w:t>мес</w:t>
            </w:r>
            <w:proofErr w:type="spellEnd"/>
            <w:proofErr w:type="gramEnd"/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r w:rsidRPr="00077471">
              <w:t>Сроки направления по подведомственности</w:t>
            </w:r>
          </w:p>
        </w:tc>
      </w:tr>
      <w:tr w:rsidR="00077471" w:rsidRPr="00077471" w:rsidTr="00E07AF2"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>
            <w:pPr>
              <w:rPr>
                <w:b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71" w:rsidRPr="00077471" w:rsidRDefault="00077471" w:rsidP="00077471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До 7дней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Свыше 7</w:t>
            </w:r>
          </w:p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О переадресации по подведомственности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240238" w:rsidP="00240238">
            <w:r>
              <w:t>3</w:t>
            </w:r>
            <w:r w:rsidR="00976867">
              <w:t>,4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>
              <w:t>25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>
              <w:t>68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>
              <w:t>8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F2" w:rsidRPr="00077471" w:rsidRDefault="00E07AF2" w:rsidP="00077471">
            <w:r>
              <w:t>3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F2" w:rsidRPr="00077471" w:rsidRDefault="00E07AF2" w:rsidP="00077471">
            <w:r>
              <w:t>0</w:t>
            </w:r>
          </w:p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976867" w:rsidP="00077471">
            <w:r>
              <w:t>4,49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Не поддержано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976867" w:rsidP="004765C7">
            <w:r>
              <w:t>6,74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976867" w:rsidP="0087270E">
            <w:pPr>
              <w:rPr>
                <w:b/>
              </w:rPr>
            </w:pPr>
            <w:r>
              <w:rPr>
                <w:b/>
              </w:rPr>
              <w:t>7</w:t>
            </w:r>
            <w:r w:rsidR="0087270E">
              <w:rPr>
                <w:b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976867">
            <w:r>
              <w:t>8</w:t>
            </w:r>
            <w:r w:rsidR="0087270E">
              <w:t>5,</w:t>
            </w:r>
            <w:r w:rsidR="00976867">
              <w:t>4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 w:rsidRPr="00077471">
              <w:t>Принято решение о прекращении переписки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4548B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4548B" w:rsidP="00077471">
            <w: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i/>
              </w:rPr>
            </w:pPr>
            <w:r w:rsidRPr="00077471">
              <w:rPr>
                <w:i/>
              </w:rPr>
              <w:t>Возврат ошибочно (для Канцелярии)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E07AF2" w:rsidRPr="00077471" w:rsidTr="0085708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i/>
              </w:rPr>
            </w:pPr>
            <w:proofErr w:type="gramStart"/>
            <w:r w:rsidRPr="00077471">
              <w:rPr>
                <w:i/>
              </w:rPr>
              <w:t xml:space="preserve">Списано в дело (аноним, не поддается прочтению, нет адреса (для канцелярии)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2" w:rsidRPr="00077471" w:rsidRDefault="00E07AF2" w:rsidP="00077471">
            <w:r>
              <w:t>0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F2" w:rsidRPr="00077471" w:rsidRDefault="00E07AF2" w:rsidP="00077471"/>
        </w:tc>
      </w:tr>
      <w:tr w:rsidR="00077471" w:rsidRPr="00077471" w:rsidTr="00E07AF2"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077471" w:rsidP="00077471">
            <w:pPr>
              <w:rPr>
                <w:b/>
              </w:rPr>
            </w:pPr>
            <w:r w:rsidRPr="00077471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87270E" w:rsidP="00077471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867" w:rsidRPr="00077471" w:rsidRDefault="00976867" w:rsidP="0097686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1" w:rsidRPr="00077471" w:rsidRDefault="00E07AF2" w:rsidP="0007747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77471" w:rsidRPr="00077471" w:rsidRDefault="00077471" w:rsidP="00077471"/>
    <w:p w:rsidR="00077471" w:rsidRPr="00077471" w:rsidRDefault="00077471" w:rsidP="00077471">
      <w:pPr>
        <w:rPr>
          <w:b/>
        </w:rPr>
      </w:pPr>
    </w:p>
    <w:p w:rsidR="00077471" w:rsidRPr="00077471" w:rsidRDefault="00077471" w:rsidP="00077471">
      <w:pPr>
        <w:rPr>
          <w:b/>
        </w:rPr>
      </w:pPr>
      <w:r w:rsidRPr="00077471">
        <w:rPr>
          <w:b/>
        </w:rPr>
        <w:br w:type="page"/>
      </w:r>
      <w:r w:rsidRPr="00077471">
        <w:rPr>
          <w:b/>
        </w:rPr>
        <w:lastRenderedPageBreak/>
        <w:t>ТАБЛИЦА № 5.   ХАРАКТЕР РАССМОТРЕННЫХ ВОПРОСОВ, РЕЗУЛЬТАТЫ РАССМОТРЕНИЯ</w:t>
      </w:r>
    </w:p>
    <w:tbl>
      <w:tblPr>
        <w:tblW w:w="3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5901"/>
        <w:gridCol w:w="819"/>
        <w:gridCol w:w="1357"/>
        <w:gridCol w:w="1508"/>
        <w:gridCol w:w="1509"/>
      </w:tblGrid>
      <w:tr w:rsidR="00857082" w:rsidRPr="00077471" w:rsidTr="00857082"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pPr>
              <w:rPr>
                <w:b/>
              </w:rPr>
            </w:pPr>
          </w:p>
        </w:tc>
        <w:tc>
          <w:tcPr>
            <w:tcW w:w="2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b/>
              </w:rPr>
            </w:pPr>
            <w:r w:rsidRPr="00077471">
              <w:rPr>
                <w:b/>
              </w:rPr>
              <w:t>Характер вопросов</w:t>
            </w:r>
          </w:p>
          <w:p w:rsidR="00857082" w:rsidRPr="00077471" w:rsidRDefault="00857082" w:rsidP="00077471">
            <w:r w:rsidRPr="00077471">
              <w:rPr>
                <w:b/>
              </w:rPr>
              <w:t>по классификатору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b/>
              </w:rPr>
            </w:pPr>
            <w:r w:rsidRPr="00077471">
              <w:rPr>
                <w:b/>
              </w:rPr>
              <w:t xml:space="preserve">Всего 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b/>
              </w:rPr>
            </w:pPr>
            <w:r w:rsidRPr="00077471">
              <w:rPr>
                <w:b/>
              </w:rPr>
              <w:t>Результаты рассмотрения</w:t>
            </w:r>
          </w:p>
        </w:tc>
      </w:tr>
      <w:tr w:rsidR="00857082" w:rsidRPr="00077471" w:rsidTr="0085708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2" w:rsidRPr="00077471" w:rsidRDefault="00857082" w:rsidP="000774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2" w:rsidRPr="00077471" w:rsidRDefault="00857082" w:rsidP="000774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082" w:rsidRPr="00077471" w:rsidRDefault="00857082" w:rsidP="00077471">
            <w:pPr>
              <w:rPr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i/>
              </w:rPr>
            </w:pPr>
            <w:r w:rsidRPr="00077471">
              <w:rPr>
                <w:i/>
              </w:rPr>
              <w:t>разъяснено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i/>
              </w:rPr>
            </w:pPr>
            <w:r w:rsidRPr="00077471">
              <w:rPr>
                <w:i/>
              </w:rPr>
              <w:t>Не поддержано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Pr>
              <w:rPr>
                <w:i/>
              </w:rPr>
            </w:pPr>
            <w:r w:rsidRPr="00077471">
              <w:rPr>
                <w:i/>
              </w:rPr>
              <w:t>поддержано</w:t>
            </w:r>
          </w:p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Переадресация по подведомственности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proofErr w:type="gramStart"/>
            <w:r w:rsidRPr="00077471">
              <w:t xml:space="preserve">Право на социальное обеспечение (по возрасту,        </w:t>
            </w:r>
            <w:proofErr w:type="gramEnd"/>
          </w:p>
          <w:p w:rsidR="00857082" w:rsidRPr="00077471" w:rsidRDefault="00857082" w:rsidP="00077471">
            <w:r w:rsidRPr="00077471">
              <w:t xml:space="preserve">в случае болезни, инвалидности)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>
              <w:t>0</w:t>
            </w:r>
          </w:p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Работа государственных органов и органов местного самоуправления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Запросы архивных данных (за исключением зарубежных</w:t>
            </w:r>
            <w:r>
              <w:t xml:space="preserve"> </w:t>
            </w:r>
            <w:r w:rsidRPr="00077471">
              <w:t>стран)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56500" w:rsidP="00077471">
            <w: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Переписка прекращена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E4548B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 xml:space="preserve">Отсутствует адресат обращения                       </w:t>
            </w:r>
          </w:p>
          <w:p w:rsidR="00857082" w:rsidRPr="00077471" w:rsidRDefault="00857082" w:rsidP="00077471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124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Некорректное обращение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233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Установление группы инвалидности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242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Оказание материальной помощи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260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Оказание финансовой помощи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299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Управление в сфере здравоохранения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2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>300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>Укрепление материально-технической базы здравоохранения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303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Помещение в больницы и специализированные учреждения. Оплата за лечение и пребывание.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304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Санаторно-курортное лечение, его стоимость, выделение льготных путевок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Медицинское обслуживание сельских жителей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E4548B" w:rsidP="00077471">
            <w: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E4548B" w:rsidP="00077471">
            <w:r>
              <w:t>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309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Санитарно-эпидемиологическое благополучие населения. </w:t>
            </w:r>
            <w:r w:rsidRPr="00077471">
              <w:br/>
            </w:r>
            <w:r w:rsidRPr="00077471">
              <w:lastRenderedPageBreak/>
              <w:t xml:space="preserve">Профилактика и лечение инфекционных заболеваний,     </w:t>
            </w:r>
            <w:r w:rsidRPr="00077471">
              <w:br/>
              <w:t xml:space="preserve">работа </w:t>
            </w:r>
            <w:proofErr w:type="spellStart"/>
            <w:r w:rsidRPr="00077471">
              <w:t>санэпидемнадзора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lastRenderedPageBreak/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rPr>
          <w:trHeight w:val="43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lastRenderedPageBreak/>
              <w:t>310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>
            <w:r w:rsidRPr="00077471">
              <w:t xml:space="preserve">Направление на лечение за рубеж                      </w:t>
            </w:r>
          </w:p>
          <w:p w:rsidR="00857082" w:rsidRPr="00077471" w:rsidRDefault="00857082" w:rsidP="00077471"/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317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Работа медицинских учреждений и их сотрудников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17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17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318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Вопросы ВМП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56500" w:rsidP="00077471">
            <w: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B56500" w:rsidP="00077471">
            <w: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CD2E28" w:rsidP="00077471">
            <w:r>
              <w:t>1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366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Строительство объектов социальной сферы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CD2E28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462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Информатизация. Информационные системы, технологии и средства их обеспечения        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677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Диспансеризация взрослого и детского населения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878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Закрытие медицинских учреждений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936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Лечение и оказание медицинской помощи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EE68BF" w:rsidP="00077471">
            <w:r>
              <w:t>41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3</w:t>
            </w:r>
          </w:p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937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Лекарственное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1</w:t>
            </w:r>
            <w:r w:rsidR="00EE68BF"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602980" w:rsidP="00077471">
            <w: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1089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Отношение к больным и их родственникам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EE68BF" w:rsidP="00077471">
            <w: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1090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Качество оказания медицинской помощи. Причины смерти взрослого населения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1091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Качество оказания медицинской помощи, причины смерти детей                           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1105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Проезд к месту лечения и обратно                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1117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Обучение на бюджетной основе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1157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Благодарность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1162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Обеспечение техническими средствами реабилитации   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1386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 xml:space="preserve">Оплата труда в бюджетной сфере, учреждениях и </w:t>
            </w:r>
            <w:proofErr w:type="gramStart"/>
            <w:r w:rsidRPr="00077471">
              <w:t>на</w:t>
            </w:r>
            <w:proofErr w:type="gramEnd"/>
          </w:p>
          <w:p w:rsidR="00857082" w:rsidRPr="00077471" w:rsidRDefault="00857082" w:rsidP="00077471">
            <w:r w:rsidRPr="00077471">
              <w:t xml:space="preserve">унитарных </w:t>
            </w:r>
            <w:proofErr w:type="gramStart"/>
            <w:r w:rsidRPr="00077471">
              <w:t>предприятиях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</w:tr>
      <w:tr w:rsidR="00857082" w:rsidRPr="00077471" w:rsidTr="00857082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82" w:rsidRPr="00077471" w:rsidRDefault="00857082" w:rsidP="00077471"/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857082" w:rsidP="00077471">
            <w:r w:rsidRPr="00077471">
              <w:t>ИТОГО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602980" w:rsidP="00077471">
            <w:r>
              <w:t>101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075E4" w:rsidP="0087270E">
            <w:r>
              <w:t>8</w:t>
            </w:r>
            <w:r w:rsidR="0087270E"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B075E4" w:rsidP="00077471">
            <w: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82" w:rsidRPr="00077471" w:rsidRDefault="00EE68BF" w:rsidP="00077471">
            <w:r>
              <w:t>4</w:t>
            </w:r>
          </w:p>
        </w:tc>
      </w:tr>
    </w:tbl>
    <w:p w:rsidR="0018120D" w:rsidRDefault="0018120D"/>
    <w:p w:rsidR="00077471" w:rsidRDefault="00077471"/>
    <w:p w:rsidR="00077471" w:rsidRDefault="00077471"/>
    <w:p w:rsidR="00077471" w:rsidRDefault="00077471"/>
    <w:p w:rsidR="00077471" w:rsidRDefault="00077471"/>
    <w:p w:rsidR="00077471" w:rsidRDefault="00077471"/>
    <w:sectPr w:rsidR="00077471" w:rsidSect="00077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58E5"/>
    <w:multiLevelType w:val="hybridMultilevel"/>
    <w:tmpl w:val="F08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6D3D"/>
    <w:rsid w:val="00010B6D"/>
    <w:rsid w:val="00041EAB"/>
    <w:rsid w:val="00077471"/>
    <w:rsid w:val="001068A1"/>
    <w:rsid w:val="00125941"/>
    <w:rsid w:val="0012699D"/>
    <w:rsid w:val="0018120D"/>
    <w:rsid w:val="001D2A4C"/>
    <w:rsid w:val="00240238"/>
    <w:rsid w:val="0024126F"/>
    <w:rsid w:val="002500E0"/>
    <w:rsid w:val="0028432A"/>
    <w:rsid w:val="002A4AA6"/>
    <w:rsid w:val="002C5389"/>
    <w:rsid w:val="003B6753"/>
    <w:rsid w:val="004560FC"/>
    <w:rsid w:val="004765C7"/>
    <w:rsid w:val="0050586A"/>
    <w:rsid w:val="00523CF0"/>
    <w:rsid w:val="00523CF3"/>
    <w:rsid w:val="00530CEC"/>
    <w:rsid w:val="005B697C"/>
    <w:rsid w:val="00602980"/>
    <w:rsid w:val="006F365E"/>
    <w:rsid w:val="007310AA"/>
    <w:rsid w:val="007C6556"/>
    <w:rsid w:val="00857082"/>
    <w:rsid w:val="0087270E"/>
    <w:rsid w:val="008F5848"/>
    <w:rsid w:val="00906A7F"/>
    <w:rsid w:val="00976867"/>
    <w:rsid w:val="009A3695"/>
    <w:rsid w:val="009A6D0C"/>
    <w:rsid w:val="009E2EAB"/>
    <w:rsid w:val="009F63EE"/>
    <w:rsid w:val="00A268FB"/>
    <w:rsid w:val="00AB4B89"/>
    <w:rsid w:val="00AB6244"/>
    <w:rsid w:val="00AC197E"/>
    <w:rsid w:val="00AD0892"/>
    <w:rsid w:val="00B075E4"/>
    <w:rsid w:val="00B44836"/>
    <w:rsid w:val="00B56500"/>
    <w:rsid w:val="00BC7B14"/>
    <w:rsid w:val="00BD3E3E"/>
    <w:rsid w:val="00BD78E7"/>
    <w:rsid w:val="00C56D3D"/>
    <w:rsid w:val="00C838DE"/>
    <w:rsid w:val="00C947B7"/>
    <w:rsid w:val="00CA6129"/>
    <w:rsid w:val="00CD2E28"/>
    <w:rsid w:val="00D13112"/>
    <w:rsid w:val="00DA243F"/>
    <w:rsid w:val="00DD3B07"/>
    <w:rsid w:val="00E07AF2"/>
    <w:rsid w:val="00E4548B"/>
    <w:rsid w:val="00E73B2F"/>
    <w:rsid w:val="00EB157D"/>
    <w:rsid w:val="00EE68BF"/>
    <w:rsid w:val="00F16C3E"/>
    <w:rsid w:val="00FA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10B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Лечебники2</cp:lastModifiedBy>
  <cp:revision>11</cp:revision>
  <cp:lastPrinted>2018-11-01T05:11:00Z</cp:lastPrinted>
  <dcterms:created xsi:type="dcterms:W3CDTF">2017-11-03T04:33:00Z</dcterms:created>
  <dcterms:modified xsi:type="dcterms:W3CDTF">2019-05-28T09:49:00Z</dcterms:modified>
</cp:coreProperties>
</file>