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9" w:rsidRPr="00CD7D43" w:rsidRDefault="009D23D5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 xml:space="preserve">ПРЕДПИСАНИЕ № </w:t>
      </w:r>
      <w:r w:rsidR="002A5826">
        <w:rPr>
          <w:rFonts w:ascii="Times New Roman" w:hAnsi="Times New Roman" w:cs="Times New Roman"/>
        </w:rPr>
        <w:t>21</w:t>
      </w:r>
    </w:p>
    <w:p w:rsidR="009D23D5" w:rsidRPr="00CD7D43" w:rsidRDefault="009D23D5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>Об устранении выявленных нарушений</w:t>
      </w:r>
    </w:p>
    <w:p w:rsidR="009D23D5" w:rsidRPr="00CD7D43" w:rsidRDefault="009D23D5" w:rsidP="00C562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>«</w:t>
      </w:r>
      <w:r w:rsidR="002A5826">
        <w:rPr>
          <w:rFonts w:ascii="Times New Roman" w:hAnsi="Times New Roman" w:cs="Times New Roman"/>
        </w:rPr>
        <w:t>27</w:t>
      </w:r>
      <w:r w:rsidRPr="00CD7D43">
        <w:rPr>
          <w:rFonts w:ascii="Times New Roman" w:hAnsi="Times New Roman" w:cs="Times New Roman"/>
        </w:rPr>
        <w:t xml:space="preserve">» </w:t>
      </w:r>
      <w:r w:rsidR="002A5826">
        <w:rPr>
          <w:rFonts w:ascii="Times New Roman" w:hAnsi="Times New Roman" w:cs="Times New Roman"/>
        </w:rPr>
        <w:t>апреля</w:t>
      </w:r>
      <w:r w:rsidRPr="00CD7D43">
        <w:rPr>
          <w:rFonts w:ascii="Times New Roman" w:hAnsi="Times New Roman" w:cs="Times New Roman"/>
        </w:rPr>
        <w:t xml:space="preserve"> 201</w:t>
      </w:r>
      <w:r w:rsidR="00A03D3B">
        <w:rPr>
          <w:rFonts w:ascii="Times New Roman" w:hAnsi="Times New Roman" w:cs="Times New Roman"/>
        </w:rPr>
        <w:t>7</w:t>
      </w:r>
      <w:r w:rsidRPr="00CD7D43">
        <w:rPr>
          <w:rFonts w:ascii="Times New Roman" w:hAnsi="Times New Roman" w:cs="Times New Roman"/>
        </w:rPr>
        <w:t>г.                                             г</w:t>
      </w:r>
      <w:proofErr w:type="gramStart"/>
      <w:r w:rsidRPr="00CD7D43">
        <w:rPr>
          <w:rFonts w:ascii="Times New Roman" w:hAnsi="Times New Roman" w:cs="Times New Roman"/>
        </w:rPr>
        <w:t>.Г</w:t>
      </w:r>
      <w:proofErr w:type="gramEnd"/>
      <w:r w:rsidRPr="00CD7D43">
        <w:rPr>
          <w:rFonts w:ascii="Times New Roman" w:hAnsi="Times New Roman" w:cs="Times New Roman"/>
        </w:rPr>
        <w:t>орно-Алтайск, пр.Коммунистический, д</w:t>
      </w:r>
      <w:r w:rsidR="003C4183" w:rsidRPr="00CD7D43">
        <w:rPr>
          <w:rFonts w:ascii="Times New Roman" w:hAnsi="Times New Roman" w:cs="Times New Roman"/>
        </w:rPr>
        <w:t>.</w:t>
      </w:r>
      <w:r w:rsidRPr="00CD7D43">
        <w:rPr>
          <w:rFonts w:ascii="Times New Roman" w:hAnsi="Times New Roman" w:cs="Times New Roman"/>
        </w:rPr>
        <w:t>54</w:t>
      </w:r>
    </w:p>
    <w:p w:rsidR="00A112DD" w:rsidRPr="00CD7D43" w:rsidRDefault="002A5826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 РА Автобаза «</w:t>
      </w:r>
      <w:proofErr w:type="spellStart"/>
      <w:r>
        <w:rPr>
          <w:rFonts w:ascii="Times New Roman" w:hAnsi="Times New Roman" w:cs="Times New Roman"/>
        </w:rPr>
        <w:t>Медавтотранс</w:t>
      </w:r>
      <w:proofErr w:type="spellEnd"/>
      <w:r>
        <w:rPr>
          <w:rFonts w:ascii="Times New Roman" w:hAnsi="Times New Roman" w:cs="Times New Roman"/>
        </w:rPr>
        <w:t>»</w:t>
      </w:r>
    </w:p>
    <w:p w:rsidR="00386198" w:rsidRPr="00CD7D43" w:rsidRDefault="009D23D5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>В пе</w:t>
      </w:r>
      <w:r w:rsidR="00E26238">
        <w:rPr>
          <w:rFonts w:ascii="Times New Roman" w:hAnsi="Times New Roman" w:cs="Times New Roman"/>
        </w:rPr>
        <w:t xml:space="preserve">риод с </w:t>
      </w:r>
      <w:r w:rsidR="002A5826">
        <w:rPr>
          <w:rFonts w:ascii="Times New Roman" w:hAnsi="Times New Roman" w:cs="Times New Roman"/>
        </w:rPr>
        <w:t>17</w:t>
      </w:r>
      <w:r w:rsidR="00D0673D">
        <w:rPr>
          <w:rFonts w:ascii="Times New Roman" w:hAnsi="Times New Roman" w:cs="Times New Roman"/>
        </w:rPr>
        <w:t xml:space="preserve"> </w:t>
      </w:r>
      <w:r w:rsidR="002A5826">
        <w:rPr>
          <w:rFonts w:ascii="Times New Roman" w:hAnsi="Times New Roman" w:cs="Times New Roman"/>
        </w:rPr>
        <w:t>апреля</w:t>
      </w:r>
      <w:r w:rsidR="005C08E3">
        <w:rPr>
          <w:rFonts w:ascii="Times New Roman" w:hAnsi="Times New Roman" w:cs="Times New Roman"/>
        </w:rPr>
        <w:t xml:space="preserve"> </w:t>
      </w:r>
      <w:r w:rsidR="00914660" w:rsidRPr="00CD7D43">
        <w:rPr>
          <w:rFonts w:ascii="Times New Roman" w:hAnsi="Times New Roman" w:cs="Times New Roman"/>
        </w:rPr>
        <w:t>201</w:t>
      </w:r>
      <w:r w:rsidR="005C08E3">
        <w:rPr>
          <w:rFonts w:ascii="Times New Roman" w:hAnsi="Times New Roman" w:cs="Times New Roman"/>
        </w:rPr>
        <w:t>7</w:t>
      </w:r>
      <w:r w:rsidR="00914660" w:rsidRPr="00CD7D43">
        <w:rPr>
          <w:rFonts w:ascii="Times New Roman" w:hAnsi="Times New Roman" w:cs="Times New Roman"/>
        </w:rPr>
        <w:t xml:space="preserve"> года по </w:t>
      </w:r>
      <w:r w:rsidR="002A5826">
        <w:rPr>
          <w:rFonts w:ascii="Times New Roman" w:hAnsi="Times New Roman" w:cs="Times New Roman"/>
        </w:rPr>
        <w:t>27 апреля</w:t>
      </w:r>
      <w:r w:rsidR="001A6471">
        <w:rPr>
          <w:rFonts w:ascii="Times New Roman" w:hAnsi="Times New Roman" w:cs="Times New Roman"/>
        </w:rPr>
        <w:t xml:space="preserve"> </w:t>
      </w:r>
      <w:r w:rsidRPr="00CD7D43">
        <w:rPr>
          <w:rFonts w:ascii="Times New Roman" w:hAnsi="Times New Roman" w:cs="Times New Roman"/>
        </w:rPr>
        <w:t>201</w:t>
      </w:r>
      <w:r w:rsidR="004379D7">
        <w:rPr>
          <w:rFonts w:ascii="Times New Roman" w:hAnsi="Times New Roman" w:cs="Times New Roman"/>
        </w:rPr>
        <w:t>7</w:t>
      </w:r>
      <w:r w:rsidRPr="00CD7D43">
        <w:rPr>
          <w:rFonts w:ascii="Times New Roman" w:hAnsi="Times New Roman" w:cs="Times New Roman"/>
        </w:rPr>
        <w:t xml:space="preserve"> года должностными лицами Министерства здравоохранения Республики Алтай проведена </w:t>
      </w:r>
      <w:r w:rsidR="002A5826">
        <w:rPr>
          <w:rFonts w:ascii="Times New Roman" w:hAnsi="Times New Roman" w:cs="Times New Roman"/>
        </w:rPr>
        <w:t xml:space="preserve">плановая выездная комплексная проверка </w:t>
      </w:r>
    </w:p>
    <w:p w:rsidR="002A5826" w:rsidRPr="00CD7D43" w:rsidRDefault="009D23D5" w:rsidP="002A58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 xml:space="preserve">В отношении: </w:t>
      </w:r>
      <w:r w:rsidR="002A5826">
        <w:rPr>
          <w:rFonts w:ascii="Times New Roman" w:hAnsi="Times New Roman" w:cs="Times New Roman"/>
        </w:rPr>
        <w:t>АУ РА Автобаза «</w:t>
      </w:r>
      <w:proofErr w:type="spellStart"/>
      <w:r w:rsidR="002A5826">
        <w:rPr>
          <w:rFonts w:ascii="Times New Roman" w:hAnsi="Times New Roman" w:cs="Times New Roman"/>
        </w:rPr>
        <w:t>Медавтотранс</w:t>
      </w:r>
      <w:proofErr w:type="spellEnd"/>
      <w:r w:rsidR="002A5826">
        <w:rPr>
          <w:rFonts w:ascii="Times New Roman" w:hAnsi="Times New Roman" w:cs="Times New Roman"/>
        </w:rPr>
        <w:t>»</w:t>
      </w:r>
    </w:p>
    <w:p w:rsidR="007B04AF" w:rsidRPr="00CD7D43" w:rsidRDefault="009D23D5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 xml:space="preserve">На основании акта проверки от </w:t>
      </w:r>
      <w:r w:rsidR="002A5826">
        <w:rPr>
          <w:rFonts w:ascii="Times New Roman" w:hAnsi="Times New Roman" w:cs="Times New Roman"/>
        </w:rPr>
        <w:t>27.04.20</w:t>
      </w:r>
      <w:r w:rsidR="00A03D3B">
        <w:rPr>
          <w:rFonts w:ascii="Times New Roman" w:hAnsi="Times New Roman" w:cs="Times New Roman"/>
        </w:rPr>
        <w:t>17</w:t>
      </w:r>
      <w:r w:rsidRPr="00CD7D43">
        <w:rPr>
          <w:rFonts w:ascii="Times New Roman" w:hAnsi="Times New Roman" w:cs="Times New Roman"/>
        </w:rPr>
        <w:t xml:space="preserve"> № </w:t>
      </w:r>
      <w:r w:rsidR="002A5826">
        <w:rPr>
          <w:rFonts w:ascii="Times New Roman" w:hAnsi="Times New Roman" w:cs="Times New Roman"/>
        </w:rPr>
        <w:t>3</w:t>
      </w:r>
      <w:r w:rsidR="00D0673D">
        <w:rPr>
          <w:rFonts w:ascii="Times New Roman" w:hAnsi="Times New Roman" w:cs="Times New Roman"/>
        </w:rPr>
        <w:t>6</w:t>
      </w:r>
    </w:p>
    <w:p w:rsidR="009D23D5" w:rsidRPr="00CD7D43" w:rsidRDefault="009D23D5" w:rsidP="00CD7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D43">
        <w:rPr>
          <w:rFonts w:ascii="Times New Roman" w:hAnsi="Times New Roman" w:cs="Times New Roman"/>
        </w:rPr>
        <w:t>обязываю устранить выявленные нарушения законодательства и выполнить следующие требования: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8896"/>
      </w:tblGrid>
      <w:tr w:rsidR="009D23D5" w:rsidRPr="00CD7D43" w:rsidTr="00276EB8">
        <w:tc>
          <w:tcPr>
            <w:tcW w:w="567" w:type="dxa"/>
          </w:tcPr>
          <w:p w:rsidR="009D23D5" w:rsidRPr="00996DDF" w:rsidRDefault="009D23D5" w:rsidP="00CD7D43">
            <w:pPr>
              <w:jc w:val="center"/>
              <w:rPr>
                <w:rFonts w:ascii="Times New Roman" w:hAnsi="Times New Roman" w:cs="Times New Roman"/>
              </w:rPr>
            </w:pPr>
            <w:r w:rsidRPr="00996D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DDF">
              <w:rPr>
                <w:rFonts w:ascii="Times New Roman" w:hAnsi="Times New Roman" w:cs="Times New Roman"/>
              </w:rPr>
              <w:t>п</w:t>
            </w:r>
            <w:proofErr w:type="gramEnd"/>
            <w:r w:rsidRPr="00996D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96" w:type="dxa"/>
          </w:tcPr>
          <w:p w:rsidR="009D23D5" w:rsidRPr="00996DDF" w:rsidRDefault="009D23D5" w:rsidP="00CD7D43">
            <w:pPr>
              <w:jc w:val="center"/>
              <w:rPr>
                <w:rFonts w:ascii="Times New Roman" w:hAnsi="Times New Roman" w:cs="Times New Roman"/>
              </w:rPr>
            </w:pPr>
            <w:r w:rsidRPr="00996DDF">
              <w:rPr>
                <w:rFonts w:ascii="Times New Roman" w:hAnsi="Times New Roman" w:cs="Times New Roman"/>
              </w:rPr>
              <w:t>Перечень требований об устранении нарушений, отмеченных в акте проверки</w:t>
            </w:r>
          </w:p>
        </w:tc>
      </w:tr>
      <w:tr w:rsidR="000B36DC" w:rsidRPr="00276EB8" w:rsidTr="00276EB8">
        <w:tc>
          <w:tcPr>
            <w:tcW w:w="567" w:type="dxa"/>
          </w:tcPr>
          <w:p w:rsidR="000B36DC" w:rsidRPr="00276EB8" w:rsidRDefault="00276EB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:rsidR="00752897" w:rsidRPr="00014674" w:rsidRDefault="00276EB8" w:rsidP="0001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73D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устранению нарушений </w:t>
            </w:r>
            <w:r w:rsidR="002A5826" w:rsidRPr="002A5826">
              <w:rPr>
                <w:rFonts w:ascii="Times New Roman" w:eastAsia="Andale Sans UI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 xml:space="preserve"> ст</w:t>
            </w:r>
            <w:r w:rsidR="002A5826">
              <w:rPr>
                <w:rFonts w:ascii="Times New Roman" w:eastAsia="Andale Sans UI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>.</w:t>
            </w:r>
            <w:r w:rsidR="002A5826" w:rsidRPr="002A5826">
              <w:rPr>
                <w:rFonts w:ascii="Times New Roman" w:eastAsia="Andale Sans UI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 xml:space="preserve">ст.56.57 ТК РФ, </w:t>
            </w:r>
            <w:r w:rsidR="002A5826">
              <w:rPr>
                <w:rFonts w:ascii="Times New Roman" w:eastAsia="Andale Sans UI" w:hAnsi="Times New Roman" w:cs="Times New Roman"/>
                <w:bCs/>
                <w:iCs/>
                <w:color w:val="000000"/>
                <w:kern w:val="1"/>
                <w:sz w:val="20"/>
                <w:szCs w:val="20"/>
              </w:rPr>
              <w:t xml:space="preserve">в части оформления </w:t>
            </w:r>
            <w:r w:rsidR="0001467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трудовых договоров с указанием на </w:t>
            </w:r>
            <w:r w:rsidR="002A5826" w:rsidRPr="002A5826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ссылк</w:t>
            </w:r>
            <w:r w:rsidR="0001467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и (</w:t>
            </w:r>
            <w:r w:rsidR="002A5826" w:rsidRPr="002A5826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предоставлени</w:t>
            </w:r>
            <w:r w:rsidR="0001467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е</w:t>
            </w:r>
            <w:r w:rsidR="002A5826" w:rsidRPr="002A5826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работникам дополнительных оплачиваемых отпусков, доплат и т.д.</w:t>
            </w:r>
            <w:r w:rsidR="0001467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).</w:t>
            </w:r>
          </w:p>
        </w:tc>
      </w:tr>
      <w:tr w:rsidR="00276EB8" w:rsidRPr="00276EB8" w:rsidTr="00276EB8">
        <w:tc>
          <w:tcPr>
            <w:tcW w:w="567" w:type="dxa"/>
          </w:tcPr>
          <w:p w:rsidR="00276EB8" w:rsidRPr="00276EB8" w:rsidRDefault="00276EB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:rsidR="00276EB8" w:rsidRPr="00D0673D" w:rsidRDefault="00FA12F9" w:rsidP="0001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74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устранению нарушений </w:t>
            </w:r>
            <w:r w:rsidR="00014674" w:rsidRPr="00014674">
              <w:rPr>
                <w:rFonts w:ascii="Times New Roman" w:hAnsi="Times New Roman" w:cs="Times New Roman"/>
                <w:sz w:val="20"/>
                <w:szCs w:val="20"/>
              </w:rPr>
              <w:t xml:space="preserve">ТК РФ ст. 329, в части  </w:t>
            </w:r>
            <w:r w:rsidR="00014674" w:rsidRPr="0001467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соблюдения  </w:t>
            </w:r>
            <w:r w:rsidR="00014674" w:rsidRPr="00014674">
              <w:rPr>
                <w:rFonts w:ascii="Times New Roman" w:hAnsi="Times New Roman" w:cs="Times New Roman"/>
                <w:sz w:val="20"/>
                <w:szCs w:val="20"/>
              </w:rPr>
              <w:t>режима раб</w:t>
            </w:r>
            <w:r w:rsidR="00014674">
              <w:rPr>
                <w:rFonts w:ascii="Times New Roman" w:hAnsi="Times New Roman" w:cs="Times New Roman"/>
                <w:sz w:val="20"/>
                <w:szCs w:val="20"/>
              </w:rPr>
              <w:t>очего времени и времени отдыха.</w:t>
            </w:r>
          </w:p>
        </w:tc>
      </w:tr>
      <w:tr w:rsidR="00276EB8" w:rsidRPr="00276EB8" w:rsidTr="00276EB8">
        <w:tc>
          <w:tcPr>
            <w:tcW w:w="567" w:type="dxa"/>
          </w:tcPr>
          <w:p w:rsidR="00276EB8" w:rsidRPr="00276EB8" w:rsidRDefault="00276EB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:rsidR="00276EB8" w:rsidRPr="00DB2418" w:rsidRDefault="00FA12F9" w:rsidP="00DB2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18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устранению нарушений </w:t>
            </w:r>
            <w:r w:rsidR="00DB2418" w:rsidRPr="00DB2418">
              <w:rPr>
                <w:rFonts w:ascii="Times New Roman" w:hAnsi="Times New Roman" w:cs="Times New Roman"/>
                <w:sz w:val="20"/>
                <w:szCs w:val="20"/>
              </w:rPr>
              <w:t xml:space="preserve">в оформлении </w:t>
            </w:r>
            <w:r w:rsidR="00DB2418" w:rsidRPr="00DB241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приказов, в том числе кадровых, в части  указаний на нормы права</w:t>
            </w:r>
            <w:r w:rsidR="00DB241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DB2418" w:rsidRPr="00276EB8" w:rsidTr="00276EB8">
        <w:tc>
          <w:tcPr>
            <w:tcW w:w="567" w:type="dxa"/>
          </w:tcPr>
          <w:p w:rsidR="00DB2418" w:rsidRPr="00276EB8" w:rsidRDefault="00DB241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:rsidR="00DB2418" w:rsidRPr="00DB2418" w:rsidRDefault="00DB2418" w:rsidP="00DB24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1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Принять меры по оформлению дополнительных соглашений к трудовым договорам, в части изменения  оплаты труда (за последние три года)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DB2418" w:rsidRPr="00276EB8" w:rsidTr="000D176B">
        <w:trPr>
          <w:trHeight w:val="501"/>
        </w:trPr>
        <w:tc>
          <w:tcPr>
            <w:tcW w:w="567" w:type="dxa"/>
          </w:tcPr>
          <w:p w:rsidR="00DB2418" w:rsidRPr="00276EB8" w:rsidRDefault="00DB241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:rsidR="00DB2418" w:rsidRPr="00D0673D" w:rsidRDefault="00DB2418" w:rsidP="000D17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1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Заполнить сведения (по унифицированной форме Т-2)  в личных карточках работников, сведения о переводах, о наградах.</w:t>
            </w:r>
          </w:p>
        </w:tc>
      </w:tr>
      <w:tr w:rsidR="00DB2418" w:rsidRPr="00276EB8" w:rsidTr="00276EB8">
        <w:tc>
          <w:tcPr>
            <w:tcW w:w="567" w:type="dxa"/>
          </w:tcPr>
          <w:p w:rsidR="00DB2418" w:rsidRDefault="00DB2418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:rsidR="00DB2418" w:rsidRPr="00DB2418" w:rsidRDefault="00DB2418" w:rsidP="00DB241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DB2418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Ознакомить работников организации с кадровыми приказами.</w:t>
            </w:r>
          </w:p>
        </w:tc>
      </w:tr>
      <w:tr w:rsidR="00DB2418" w:rsidRPr="00276EB8" w:rsidTr="00A80BE7">
        <w:trPr>
          <w:trHeight w:val="557"/>
        </w:trPr>
        <w:tc>
          <w:tcPr>
            <w:tcW w:w="567" w:type="dxa"/>
          </w:tcPr>
          <w:p w:rsidR="00DB2418" w:rsidRPr="00276EB8" w:rsidRDefault="00847E59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:rsidR="00DB2418" w:rsidRPr="00847E59" w:rsidRDefault="00847E59" w:rsidP="000D17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Привести </w:t>
            </w:r>
            <w:r w:rsidRPr="00847E59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личные дела сотрудников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надлежащий вид</w:t>
            </w:r>
            <w:r w:rsidRPr="00847E59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(</w:t>
            </w:r>
            <w:proofErr w:type="gramStart"/>
            <w:r w:rsidR="00701A3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систематизировать</w:t>
            </w:r>
            <w:proofErr w:type="gramEnd"/>
            <w:r w:rsidRPr="00847E59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</w:t>
            </w:r>
            <w:r w:rsidR="00701A3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соблю</w:t>
            </w:r>
            <w:r w:rsidR="00A80BE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дая</w:t>
            </w:r>
            <w:r w:rsidR="00701A3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47E59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последовательность в формировании личных дел</w:t>
            </w:r>
            <w:r w:rsidR="00701A3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).</w:t>
            </w:r>
          </w:p>
        </w:tc>
      </w:tr>
      <w:tr w:rsidR="00DB2418" w:rsidRPr="00276EB8" w:rsidTr="00276EB8">
        <w:tc>
          <w:tcPr>
            <w:tcW w:w="567" w:type="dxa"/>
          </w:tcPr>
          <w:p w:rsidR="00DB2418" w:rsidRPr="00276EB8" w:rsidRDefault="00A80BE7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8896" w:type="dxa"/>
          </w:tcPr>
          <w:p w:rsidR="00DB2418" w:rsidRPr="0005548E" w:rsidRDefault="0005548E" w:rsidP="00055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8E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Всех  работников ознакомить с приказами о приеме на работу, увольнении, предоставлении отпуска.</w:t>
            </w:r>
          </w:p>
        </w:tc>
      </w:tr>
      <w:tr w:rsidR="00DB2418" w:rsidRPr="00276EB8" w:rsidTr="00276EB8">
        <w:tc>
          <w:tcPr>
            <w:tcW w:w="567" w:type="dxa"/>
          </w:tcPr>
          <w:p w:rsidR="00DB2418" w:rsidRPr="00276EB8" w:rsidRDefault="001606C5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96" w:type="dxa"/>
          </w:tcPr>
          <w:p w:rsidR="00DB2418" w:rsidRPr="001606C5" w:rsidRDefault="001606C5" w:rsidP="00160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Принять меры по </w:t>
            </w:r>
            <w:r w:rsidR="005F2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устранению нарушений</w:t>
            </w:r>
            <w:r w:rsidRPr="00160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213 ТК РФ, приказ </w:t>
            </w:r>
            <w:proofErr w:type="spellStart"/>
            <w:r w:rsidRPr="00160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 w:rsidRPr="00160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№ 302н от 12.04.2011г., в части включения  сотрудников в список контингента работников, подлежащих проведению предварительных и периодических медицинских осмотров (обследований)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96" w:type="dxa"/>
          </w:tcPr>
          <w:p w:rsidR="005F28DD" w:rsidRPr="001606C5" w:rsidRDefault="005F28DD" w:rsidP="000D17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</w:t>
            </w:r>
            <w:r w:rsidR="00475680"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по устранению </w:t>
            </w:r>
            <w:r w:rsidRPr="00475680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475680" w:rsidRPr="004756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 ст. 221 ТК РФ, приказ </w:t>
            </w:r>
            <w:proofErr w:type="spellStart"/>
            <w:r w:rsidRPr="00475680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 РФ № 290н от 01.06.2009г.</w:t>
            </w:r>
            <w:r w:rsidR="00C60FB6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 порядк</w:t>
            </w:r>
            <w:r w:rsidR="00C60F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68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работников средствами индивидуальной защиты</w:t>
            </w:r>
            <w:r w:rsidR="00C60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96" w:type="dxa"/>
          </w:tcPr>
          <w:p w:rsidR="005F28DD" w:rsidRPr="001606C5" w:rsidRDefault="000D176B" w:rsidP="000D17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76B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устранению нарушений ст. 212 ТК РФ, ФЗ № 426 "О специальной оценке условий труда" от 28.12.2013г.,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 </w:t>
            </w:r>
            <w:r w:rsidRPr="000D176B">
              <w:rPr>
                <w:rFonts w:ascii="Times New Roman" w:hAnsi="Times New Roman" w:cs="Times New Roman"/>
                <w:sz w:val="20"/>
                <w:szCs w:val="20"/>
              </w:rPr>
              <w:t>ознакомлени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176B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принятых работников с фактическими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словиями труда на рабочем месте.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896" w:type="dxa"/>
          </w:tcPr>
          <w:p w:rsidR="005F28DD" w:rsidRPr="009C30DA" w:rsidRDefault="009C30DA" w:rsidP="009C30D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DA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нарушений ст. 212 ТК РФ, Постановление Минтруда РФ № 80 от 17.12.2002г., в части разработки  инструкций по охране труда.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896" w:type="dxa"/>
          </w:tcPr>
          <w:p w:rsidR="005F28DD" w:rsidRPr="00B51267" w:rsidRDefault="00B51267" w:rsidP="00160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267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устранению нарушений ст. 225 ТК РФ, Постановление Минтруда и </w:t>
            </w:r>
            <w:proofErr w:type="spellStart"/>
            <w:r w:rsidRPr="00B51267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B51267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1/29 от 13.01.2003года,  не проведен вводный инструктаж</w:t>
            </w:r>
            <w:r w:rsidR="005B671B">
              <w:rPr>
                <w:rFonts w:ascii="Times New Roman" w:hAnsi="Times New Roman" w:cs="Times New Roman"/>
                <w:sz w:val="20"/>
                <w:szCs w:val="20"/>
              </w:rPr>
              <w:t xml:space="preserve"> со вновь принятыми работниками.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896" w:type="dxa"/>
          </w:tcPr>
          <w:p w:rsidR="005F28DD" w:rsidRPr="00C50638" w:rsidRDefault="00C50638" w:rsidP="00C5063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3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Принять меры по устранению нарушений</w:t>
            </w:r>
            <w:r w:rsidRPr="00C50638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ст.13 Федерального закона   от 22.10.2004г. № 125-ФЗ  «Об архивном деле в Российс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кой Федерации», оформить</w:t>
            </w:r>
            <w:r w:rsidRPr="00C5063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журналы регистрации приказов о приеме, увольнении, перемещении, направлении в командировки, поощрении, привлечение к дисциплинарной ответственности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в соответствии с</w:t>
            </w:r>
            <w:r w:rsidRPr="00C5063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Номенклатур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ой</w:t>
            </w:r>
            <w:r w:rsidRPr="00C5063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дел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 утвержденной в Учреждении.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896" w:type="dxa"/>
          </w:tcPr>
          <w:p w:rsidR="005F28DD" w:rsidRPr="001606C5" w:rsidRDefault="00605E47" w:rsidP="00605E4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47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Систематизировать </w:t>
            </w:r>
            <w:proofErr w:type="gramStart"/>
            <w:r w:rsidRPr="00605E47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формировании</w:t>
            </w:r>
            <w:proofErr w:type="gramEnd"/>
            <w:r w:rsidRPr="00605E47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приказов, заявлений работников учреждения.</w:t>
            </w:r>
          </w:p>
        </w:tc>
      </w:tr>
      <w:tr w:rsidR="005F28DD" w:rsidRPr="00276EB8" w:rsidTr="00276EB8">
        <w:tc>
          <w:tcPr>
            <w:tcW w:w="567" w:type="dxa"/>
          </w:tcPr>
          <w:p w:rsidR="005F28DD" w:rsidRDefault="005F28DD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896" w:type="dxa"/>
          </w:tcPr>
          <w:p w:rsidR="005F28DD" w:rsidRPr="00896BE0" w:rsidRDefault="00896BE0" w:rsidP="0089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BE0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Принять меры по  хранению документов личного состава, соблюдая срок длительности хранения.</w:t>
            </w:r>
          </w:p>
        </w:tc>
      </w:tr>
      <w:tr w:rsidR="00896BE0" w:rsidRPr="00276EB8" w:rsidTr="00276EB8">
        <w:tc>
          <w:tcPr>
            <w:tcW w:w="567" w:type="dxa"/>
          </w:tcPr>
          <w:p w:rsidR="00896BE0" w:rsidRDefault="00896BE0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896" w:type="dxa"/>
          </w:tcPr>
          <w:p w:rsidR="00896BE0" w:rsidRPr="0056637D" w:rsidRDefault="0056637D" w:rsidP="0056637D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56637D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Привести в соответствие приказы о предоставлении отпусков, в соответствие с предъявляемыми требованиями.</w:t>
            </w:r>
          </w:p>
        </w:tc>
      </w:tr>
      <w:tr w:rsidR="009D4147" w:rsidRPr="00276EB8" w:rsidTr="00276EB8">
        <w:tc>
          <w:tcPr>
            <w:tcW w:w="567" w:type="dxa"/>
          </w:tcPr>
          <w:p w:rsidR="009D4147" w:rsidRDefault="009D4147" w:rsidP="00CB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896" w:type="dxa"/>
          </w:tcPr>
          <w:p w:rsidR="009D4147" w:rsidRPr="009D4147" w:rsidRDefault="009D4147" w:rsidP="00854D70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9D41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Работникам </w:t>
            </w:r>
            <w:proofErr w:type="gramStart"/>
            <w:r w:rsidRPr="009D41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учреждения</w:t>
            </w:r>
            <w:proofErr w:type="gramEnd"/>
            <w:r w:rsidR="00854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Pr="009D41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допустившим выявленные нарушения</w:t>
            </w:r>
            <w:r w:rsidR="00854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9D41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D4147">
              <w:rPr>
                <w:rFonts w:ascii="Times New Roman" w:hAnsi="Times New Roman" w:cs="Times New Roman"/>
                <w:sz w:val="20"/>
                <w:szCs w:val="20"/>
              </w:rPr>
              <w:t>вынести дисциплинарное взыскание с лишением стимулирующих выплат.</w:t>
            </w:r>
          </w:p>
        </w:tc>
      </w:tr>
    </w:tbl>
    <w:p w:rsidR="009D23D5" w:rsidRPr="00E26238" w:rsidRDefault="009D23D5" w:rsidP="00CD7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EB8">
        <w:rPr>
          <w:rFonts w:ascii="Times New Roman" w:hAnsi="Times New Roman" w:cs="Times New Roman"/>
          <w:sz w:val="24"/>
          <w:szCs w:val="24"/>
        </w:rPr>
        <w:t>Об исполнении настоящего предписания сообщить в письменной форме и представить копии документов, подтверждающих и</w:t>
      </w:r>
      <w:r w:rsidRPr="00E26238">
        <w:rPr>
          <w:rFonts w:ascii="Times New Roman" w:hAnsi="Times New Roman" w:cs="Times New Roman"/>
        </w:rPr>
        <w:t xml:space="preserve">сполнение настоящего предписания, в Министерство здравоохранения Республики Алтай: </w:t>
      </w:r>
      <w:r w:rsidR="00914660" w:rsidRPr="00E26238">
        <w:rPr>
          <w:rFonts w:ascii="Times New Roman" w:hAnsi="Times New Roman" w:cs="Times New Roman"/>
          <w:b/>
        </w:rPr>
        <w:t xml:space="preserve">в срок до </w:t>
      </w:r>
      <w:r w:rsidR="0069722F">
        <w:rPr>
          <w:rFonts w:ascii="Times New Roman" w:hAnsi="Times New Roman" w:cs="Times New Roman"/>
          <w:b/>
        </w:rPr>
        <w:t>26</w:t>
      </w:r>
      <w:r w:rsidRPr="00E26238">
        <w:rPr>
          <w:rFonts w:ascii="Times New Roman" w:hAnsi="Times New Roman" w:cs="Times New Roman"/>
          <w:b/>
        </w:rPr>
        <w:t>.</w:t>
      </w:r>
      <w:r w:rsidR="00185862">
        <w:rPr>
          <w:rFonts w:ascii="Times New Roman" w:hAnsi="Times New Roman" w:cs="Times New Roman"/>
          <w:b/>
        </w:rPr>
        <w:t>0</w:t>
      </w:r>
      <w:r w:rsidR="0069722F">
        <w:rPr>
          <w:rFonts w:ascii="Times New Roman" w:hAnsi="Times New Roman" w:cs="Times New Roman"/>
          <w:b/>
        </w:rPr>
        <w:t>5</w:t>
      </w:r>
      <w:r w:rsidRPr="00E26238">
        <w:rPr>
          <w:rFonts w:ascii="Times New Roman" w:hAnsi="Times New Roman" w:cs="Times New Roman"/>
          <w:b/>
        </w:rPr>
        <w:t>.201</w:t>
      </w:r>
      <w:r w:rsidR="00A03D3B">
        <w:rPr>
          <w:rFonts w:ascii="Times New Roman" w:hAnsi="Times New Roman" w:cs="Times New Roman"/>
          <w:b/>
        </w:rPr>
        <w:t>7</w:t>
      </w:r>
      <w:r w:rsidRPr="00E26238">
        <w:rPr>
          <w:rFonts w:ascii="Times New Roman" w:hAnsi="Times New Roman" w:cs="Times New Roman"/>
          <w:b/>
        </w:rPr>
        <w:t>г</w:t>
      </w:r>
      <w:r w:rsidRPr="00E26238">
        <w:rPr>
          <w:rFonts w:ascii="Times New Roman" w:hAnsi="Times New Roman" w:cs="Times New Roman"/>
        </w:rPr>
        <w:t>.</w:t>
      </w:r>
    </w:p>
    <w:p w:rsidR="00763980" w:rsidRDefault="00763980" w:rsidP="00CD7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980" w:rsidRDefault="00763980" w:rsidP="00CD7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3D5" w:rsidRPr="00E26238" w:rsidRDefault="009D23D5" w:rsidP="00CD7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238">
        <w:rPr>
          <w:rFonts w:ascii="Times New Roman" w:hAnsi="Times New Roman" w:cs="Times New Roman"/>
        </w:rPr>
        <w:t>Должностное лицо, составившее предписание:</w:t>
      </w:r>
    </w:p>
    <w:p w:rsidR="009D23D5" w:rsidRPr="00E26238" w:rsidRDefault="00A03D3B" w:rsidP="00CD7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D23D5" w:rsidRPr="00E26238">
        <w:rPr>
          <w:rFonts w:ascii="Times New Roman" w:hAnsi="Times New Roman" w:cs="Times New Roman"/>
        </w:rPr>
        <w:t>аместитель министра здравоохранения</w:t>
      </w:r>
    </w:p>
    <w:p w:rsidR="009D23D5" w:rsidRPr="00E26238" w:rsidRDefault="009D23D5" w:rsidP="00CD7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238">
        <w:rPr>
          <w:rFonts w:ascii="Times New Roman" w:hAnsi="Times New Roman" w:cs="Times New Roman"/>
        </w:rPr>
        <w:t xml:space="preserve">Республики Алтай                                                       </w:t>
      </w:r>
      <w:r w:rsidR="00276EB8">
        <w:rPr>
          <w:rFonts w:ascii="Times New Roman" w:hAnsi="Times New Roman" w:cs="Times New Roman"/>
        </w:rPr>
        <w:t>С.М.Коваленко</w:t>
      </w:r>
      <w:r w:rsidR="00A03D3B">
        <w:rPr>
          <w:rFonts w:ascii="Times New Roman" w:hAnsi="Times New Roman" w:cs="Times New Roman"/>
        </w:rPr>
        <w:t xml:space="preserve">   </w:t>
      </w:r>
      <w:r w:rsidRPr="00E26238">
        <w:rPr>
          <w:rFonts w:ascii="Times New Roman" w:hAnsi="Times New Roman" w:cs="Times New Roman"/>
        </w:rPr>
        <w:t xml:space="preserve">_____________ </w:t>
      </w:r>
    </w:p>
    <w:p w:rsidR="009D23D5" w:rsidRPr="00E26238" w:rsidRDefault="00365E76" w:rsidP="00CD7D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D23D5" w:rsidRPr="00E2623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9D23D5" w:rsidRPr="00E26238">
        <w:rPr>
          <w:rFonts w:ascii="Times New Roman" w:hAnsi="Times New Roman" w:cs="Times New Roman"/>
        </w:rPr>
        <w:t>.201</w:t>
      </w:r>
      <w:r w:rsidR="00A03D3B">
        <w:rPr>
          <w:rFonts w:ascii="Times New Roman" w:hAnsi="Times New Roman" w:cs="Times New Roman"/>
        </w:rPr>
        <w:t>7</w:t>
      </w:r>
      <w:r w:rsidR="009D23D5" w:rsidRPr="00E26238">
        <w:rPr>
          <w:rFonts w:ascii="Times New Roman" w:hAnsi="Times New Roman" w:cs="Times New Roman"/>
        </w:rPr>
        <w:t xml:space="preserve">г.        </w:t>
      </w:r>
    </w:p>
    <w:p w:rsidR="009D23D5" w:rsidRPr="00E26238" w:rsidRDefault="009D23D5" w:rsidP="0018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238">
        <w:rPr>
          <w:rFonts w:ascii="Times New Roman" w:hAnsi="Times New Roman" w:cs="Times New Roman"/>
        </w:rPr>
        <w:t>Должностное лицо, получившее предпи</w:t>
      </w:r>
      <w:r w:rsidR="00185862">
        <w:rPr>
          <w:rFonts w:ascii="Times New Roman" w:hAnsi="Times New Roman" w:cs="Times New Roman"/>
        </w:rPr>
        <w:t xml:space="preserve">сание                                         _____________    </w:t>
      </w:r>
      <w:r w:rsidR="00365E76">
        <w:rPr>
          <w:rFonts w:ascii="Times New Roman" w:hAnsi="Times New Roman" w:cs="Times New Roman"/>
        </w:rPr>
        <w:t>27</w:t>
      </w:r>
      <w:r w:rsidR="00185862">
        <w:rPr>
          <w:rFonts w:ascii="Times New Roman" w:hAnsi="Times New Roman" w:cs="Times New Roman"/>
        </w:rPr>
        <w:t>.0</w:t>
      </w:r>
      <w:r w:rsidR="00365E76">
        <w:rPr>
          <w:rFonts w:ascii="Times New Roman" w:hAnsi="Times New Roman" w:cs="Times New Roman"/>
        </w:rPr>
        <w:t>4</w:t>
      </w:r>
      <w:r w:rsidR="00185862">
        <w:rPr>
          <w:rFonts w:ascii="Times New Roman" w:hAnsi="Times New Roman" w:cs="Times New Roman"/>
        </w:rPr>
        <w:t>.201</w:t>
      </w:r>
      <w:r w:rsidR="00A03D3B">
        <w:rPr>
          <w:rFonts w:ascii="Times New Roman" w:hAnsi="Times New Roman" w:cs="Times New Roman"/>
        </w:rPr>
        <w:t>7</w:t>
      </w:r>
      <w:r w:rsidR="00185862">
        <w:rPr>
          <w:rFonts w:ascii="Times New Roman" w:hAnsi="Times New Roman" w:cs="Times New Roman"/>
        </w:rPr>
        <w:t xml:space="preserve">г.  </w:t>
      </w:r>
      <w:r w:rsidRPr="00E26238">
        <w:rPr>
          <w:rFonts w:ascii="Times New Roman" w:hAnsi="Times New Roman" w:cs="Times New Roman"/>
        </w:rPr>
        <w:t xml:space="preserve">          </w:t>
      </w:r>
    </w:p>
    <w:p w:rsidR="00CD7D43" w:rsidRPr="00CD7D43" w:rsidRDefault="00CD7D43" w:rsidP="00CD7D43">
      <w:pPr>
        <w:spacing w:after="0" w:line="240" w:lineRule="auto"/>
        <w:jc w:val="both"/>
      </w:pPr>
    </w:p>
    <w:sectPr w:rsidR="00CD7D43" w:rsidRPr="00CD7D43" w:rsidSect="007639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ABD"/>
    <w:multiLevelType w:val="hybridMultilevel"/>
    <w:tmpl w:val="BDFE33A2"/>
    <w:lvl w:ilvl="0" w:tplc="A094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070DB"/>
    <w:multiLevelType w:val="hybridMultilevel"/>
    <w:tmpl w:val="67D84330"/>
    <w:lvl w:ilvl="0" w:tplc="FEFC9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785603"/>
    <w:multiLevelType w:val="hybridMultilevel"/>
    <w:tmpl w:val="EB36FBC4"/>
    <w:lvl w:ilvl="0" w:tplc="229037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5825D5"/>
    <w:multiLevelType w:val="hybridMultilevel"/>
    <w:tmpl w:val="EB36FBC4"/>
    <w:lvl w:ilvl="0" w:tplc="229037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5119AF"/>
    <w:multiLevelType w:val="hybridMultilevel"/>
    <w:tmpl w:val="704EC36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23D5"/>
    <w:rsid w:val="00014674"/>
    <w:rsid w:val="00025C37"/>
    <w:rsid w:val="0005548E"/>
    <w:rsid w:val="000667EC"/>
    <w:rsid w:val="000B0E7E"/>
    <w:rsid w:val="000B36DC"/>
    <w:rsid w:val="000D176B"/>
    <w:rsid w:val="00134105"/>
    <w:rsid w:val="001505A7"/>
    <w:rsid w:val="001606C5"/>
    <w:rsid w:val="00166585"/>
    <w:rsid w:val="00185862"/>
    <w:rsid w:val="00190572"/>
    <w:rsid w:val="001A246E"/>
    <w:rsid w:val="001A46E5"/>
    <w:rsid w:val="001A6471"/>
    <w:rsid w:val="001D66CD"/>
    <w:rsid w:val="00237DD4"/>
    <w:rsid w:val="00276EB8"/>
    <w:rsid w:val="00283493"/>
    <w:rsid w:val="00283DF1"/>
    <w:rsid w:val="002A5826"/>
    <w:rsid w:val="00361918"/>
    <w:rsid w:val="00365E76"/>
    <w:rsid w:val="00386198"/>
    <w:rsid w:val="003A5E07"/>
    <w:rsid w:val="003B66EF"/>
    <w:rsid w:val="003C4183"/>
    <w:rsid w:val="003F5B5E"/>
    <w:rsid w:val="004379D7"/>
    <w:rsid w:val="00475680"/>
    <w:rsid w:val="0052281E"/>
    <w:rsid w:val="0054128B"/>
    <w:rsid w:val="00560B35"/>
    <w:rsid w:val="0056637D"/>
    <w:rsid w:val="0057349D"/>
    <w:rsid w:val="005A47AB"/>
    <w:rsid w:val="005B671B"/>
    <w:rsid w:val="005C08E3"/>
    <w:rsid w:val="005F28DD"/>
    <w:rsid w:val="0060459E"/>
    <w:rsid w:val="00605E47"/>
    <w:rsid w:val="0069722F"/>
    <w:rsid w:val="006A0FFE"/>
    <w:rsid w:val="006E72E6"/>
    <w:rsid w:val="00701A31"/>
    <w:rsid w:val="00734A29"/>
    <w:rsid w:val="00752897"/>
    <w:rsid w:val="00763980"/>
    <w:rsid w:val="007B04AF"/>
    <w:rsid w:val="00811FB9"/>
    <w:rsid w:val="00843850"/>
    <w:rsid w:val="00844405"/>
    <w:rsid w:val="00847E59"/>
    <w:rsid w:val="00854D70"/>
    <w:rsid w:val="00896BE0"/>
    <w:rsid w:val="008B08B6"/>
    <w:rsid w:val="00914660"/>
    <w:rsid w:val="0093458B"/>
    <w:rsid w:val="0094270E"/>
    <w:rsid w:val="0098622D"/>
    <w:rsid w:val="00996DDF"/>
    <w:rsid w:val="009C208E"/>
    <w:rsid w:val="009C20BC"/>
    <w:rsid w:val="009C30DA"/>
    <w:rsid w:val="009D23D5"/>
    <w:rsid w:val="009D4147"/>
    <w:rsid w:val="00A03D3B"/>
    <w:rsid w:val="00A112DD"/>
    <w:rsid w:val="00A116C8"/>
    <w:rsid w:val="00A80BE7"/>
    <w:rsid w:val="00AA2A2F"/>
    <w:rsid w:val="00AD455C"/>
    <w:rsid w:val="00B357EE"/>
    <w:rsid w:val="00B37524"/>
    <w:rsid w:val="00B51267"/>
    <w:rsid w:val="00C13EF9"/>
    <w:rsid w:val="00C169B6"/>
    <w:rsid w:val="00C26726"/>
    <w:rsid w:val="00C26B04"/>
    <w:rsid w:val="00C368B8"/>
    <w:rsid w:val="00C42537"/>
    <w:rsid w:val="00C50638"/>
    <w:rsid w:val="00C56280"/>
    <w:rsid w:val="00C60FB6"/>
    <w:rsid w:val="00CA45A2"/>
    <w:rsid w:val="00CB7AA2"/>
    <w:rsid w:val="00CB7B2A"/>
    <w:rsid w:val="00CD7D43"/>
    <w:rsid w:val="00CE6D2E"/>
    <w:rsid w:val="00CE757B"/>
    <w:rsid w:val="00D0673D"/>
    <w:rsid w:val="00D6269F"/>
    <w:rsid w:val="00DB2418"/>
    <w:rsid w:val="00DC35B2"/>
    <w:rsid w:val="00E26238"/>
    <w:rsid w:val="00E652B4"/>
    <w:rsid w:val="00E73033"/>
    <w:rsid w:val="00E806AA"/>
    <w:rsid w:val="00E9496A"/>
    <w:rsid w:val="00EA58BC"/>
    <w:rsid w:val="00EC1D06"/>
    <w:rsid w:val="00EE26F9"/>
    <w:rsid w:val="00F35D73"/>
    <w:rsid w:val="00F45EA2"/>
    <w:rsid w:val="00F86043"/>
    <w:rsid w:val="00FA12F9"/>
    <w:rsid w:val="00FB466C"/>
    <w:rsid w:val="00FD0163"/>
    <w:rsid w:val="00FE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65</cp:revision>
  <cp:lastPrinted>2017-04-27T12:25:00Z</cp:lastPrinted>
  <dcterms:created xsi:type="dcterms:W3CDTF">2016-01-22T06:18:00Z</dcterms:created>
  <dcterms:modified xsi:type="dcterms:W3CDTF">2017-04-27T12:27:00Z</dcterms:modified>
</cp:coreProperties>
</file>